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奢游贵州 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WYSF20250919MM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【精致小团】13人以内精致小团，行程更舒适
                <w:br/>
                【豪华出行】行程采用稀缺资源1+1头等舱保姆车，豪华座驾，大空间可坐可躺（7人以内使用奔驰/别克商务车）
                <w:br/>
                【品质保证】全程0自费0购物0车销0加点0擦边0特产0限制0换点
                <w:br/>
                【接站无忧】落地无忧，BBA贵宾专车+机场VIP通道接站！即接即走0等待
                <w:br/>
                【住宿升级】1晚网评五钻+指定1晚凯宾斯基+1晚希尔顿/喜来登酒店+1晚西江观景客栈
                <w:br/>
                【特别赠送】逢花期赠送贵安樱花园游览，每至樱花花期来临之时，十里樱花漫漫，宛如仙境。
                <w:br/>
                增值服务
                <w:br/>
                1、矿泉水无限畅饮，有氧之旅伴你行。
                <w:br/>
                2、维C补给站，其中一餐随餐免费品尝刺梨原汁。
                <w:br/>
                3、每车配备一个旅游百宝箱（内含充电宝、自拍杆、碘伏、医用棉签、创可贴、雨衣、晕车贴、纸巾等）。
                <w:br/>
                4、西江二上观景台，晨观旭日东升、袅袅炊烟，暮赏华灯初上、灯火阑珊。
                <w:br/>
                5、赠送200元/人西江定点旅拍代金券，客人凭借代金券，自主选择旅拍。
                <w:br/>
                6、探索西江，亲手打造美味记忆——赠送打糍粑互动体验，并送小吃糍粑。
                <w:br/>
                7、赠送瑶山景区包含【瑶山·瑶人】乡土篝火实景演出，探寻贵州深山古老村寨神秘的“东方印第安人。”
                <w:br/>
                8、每人独家安排VIP专属补给水果一份。
                <w:br/>
                9、独家安排黄果树天星桥景区全程游览，带您感受喀斯特的魅力。
                <w:br/>
                10、专业导游团队，为您讲述多彩贵州人文风貌，倾情演绎绚烂旅程。
                <w:br/>
                11、赠送每人1瓶好喝又保健的冷泡茶。
                <w:br/>
                12、保证入住西江景区
                <w:br/>
                特别惊喜
                <w:br/>
                生日上团特别惊喜，民族品牌瑞银鸟苗娃娃精美书签礼盒一套。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各地&gt;&gt;&gt;贵阳
                <w:br/>
                交通：飞机
                <w:br/>
                当地1+1头等舱保姆车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贵阳凯宾斯基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酒店&gt;&gt;&gt;黄果树瀑布&gt;&gt;&gt;安顺
                <w:br/>
                交通：当地1+1头等舱保姆车
                <w:br/>
                景点：【黄果树大瀑布】亚洲第一大瀑布
                <w:br/>
                贵安樱花园
                <w:br/>
                自费项：黄果树大瀑布景交+保险+扶梯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安顺希尔顿/喜来登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酒店&gt;&gt;&gt;青岩古镇&gt;&gt;&gt;游瑶山古寨，看《瑶山·瑶人演出》&gt;&gt;&gt;荔波
                <w:br/>
                交通：当地1+1头等舱保姆车
                <w:br/>
                景点：【青岩古镇】历史文化古镇
                <w:br/>
                【瑶山古寨】白裤瑶的主要聚居地，是人们体验和感受瑶族文化的理想之地
                <w:br/>
                《瑶山·瑶人》乡土篝火实景演出。
                <w:br/>
                自费项：青岩古镇景交+瑶山古寨景交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荔波网评五钻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酒店&gt;&gt;&gt;荔波大小七孔&gt;&gt;&gt;西江千户苗寨
                <w:br/>
                交通：当地1+1头等舱保姆车
                <w:br/>
                景点：【小七孔景区】天然氧吧、地球绿宝石
                <w:br/>
                【大七孔景区】
                <w:br/>
                【西江千户苗寨】
                <w:br/>
                自费项：小七孔景区景交+保险+鸳鸯湖游船
                <w:br/>
                大七孔景区游船
                <w:br/>
                西江千户苗寨景交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西江观景客栈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二上观景台&gt;&gt;&gt;凯里南&gt;&gt;&gt;贵阳送站
                <w:br/>
                交通：当地1+1头等舱保姆车
                <w:br/>
                飞机
                <w:br/>
                景点：【二上观景台】赏苗寨晨景
                <w:br/>
                自费项：二上观景台景交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2、用餐：行程中团队标准用餐，含4早3正餐，正餐标准50元/人/餐。（当地特色美食，地道黔味体验；行程中备注不含用餐敬请自理，如因自身原因放弃用餐，无餐费退还）
                <w:br/>
                3、门票：含行程所列景点首道大门票，不含观光车，具体请参考行程描述。（贵州景点购票为实名制，请提前准备身份证交予导游）
                <w:br/>
                4、用车：豪华1+1头等舱保姆车
                <w:br/>
                5、导服：优秀好评导游贴心服务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
                <w:br/>
                2、不含景区小交通：黄果树观光车50元/人+保险10元/人，小七孔观光车40元/人+保险10元/人，西江苗寨4程观光车20元/人，青岩古镇观光车25元/人，瑶山古寨电瓶车20元/人，费用需自理。
                <w:br/>
                费用需自理。
                <w:br/>
                3、不含景区内自费项目：不含黄果树大瀑布扶梯单程30元/人、双程50元/人，小七孔鸳鸯湖游船30元/人，大七孔游船40元/人，属景区内自愿选择消费项目，可根据个人需要自愿选择消费。
                <w:br/>
                4、儿童价标准：年龄2~14周岁（不含），只含车费、正餐半餐费和导服，不占床不含早产生的其它费用敬请自理。
                <w:br/>
                5、保险：包含旅行社责任险，不含旅游意外险。
                <w:br/>
                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。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。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；所有优惠证件需要通过景区验证，请带好相关证件并及时交予导游与景区确认）
                <w:br/>
                全程景区认可的证件退费
                <w:br/>
                免票退230元/成人（黄果树120、小七孔80、西江苗寨30、青岩古镇0）
                <w:br/>
                半票退70元/成人（黄果树40、小七孔20、西江苗寨10、青岩古镇0）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2025-09-24T17:57:47+08:00</dcterms:created>
  <dcterms:modified xsi:type="dcterms:W3CDTF">2025-09-24T17:57:47+08:00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